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20AEF">
      <w:pPr>
        <w:pStyle w:val="8"/>
        <w:framePr w:w="9256" w:wrap="around" w:vAnchor="page" w:hAnchor="page" w:x="1336" w:y="2146" w:anchorLock="1"/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《&lt;鄂尔多斯市知识产权资助和奖励办法（试行）&gt;公平竞争审查评估报告》</w:t>
      </w: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tbl>
      <w:tblPr>
        <w:tblStyle w:val="4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 w14:paraId="3F47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 w14:paraId="1A04839A">
            <w:pPr>
              <w:tabs>
                <w:tab w:val="left" w:pos="969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4ACE5D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088D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58930F0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 w14:paraId="7DB5603A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16E511F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 w14:paraId="60EAD5C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4C9E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F11D42C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 w14:paraId="5C9585B2"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ECCC8C2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 w14:paraId="222AC85C"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14:paraId="54E8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 w14:paraId="0FC9B3B7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2AAC3D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14:paraId="3EB2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0FC0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反馈意见：（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2813DB01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3C81ADA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1A81AA62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6A728F85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4216B2BE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4F06EA0C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84B02E5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7259EFF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1E71A371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5A3AB142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5BA8F241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EA61208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1F38BC7B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16D0B7F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72C813C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22BAE99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38E007D8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55C6194E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4AA87A0E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 w14:paraId="71AF829C"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</w:tc>
      </w:tr>
    </w:tbl>
    <w:p w14:paraId="7B377185">
      <w:pPr>
        <w:tabs>
          <w:tab w:val="left" w:pos="969"/>
        </w:tabs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68B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DNlZWQxZjQ4NGNjMTM2OWEzZjg2Y2M1YTBkZWYifQ=="/>
  </w:docVars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5CA2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1902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4A36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4F82A1F"/>
    <w:rsid w:val="05F95776"/>
    <w:rsid w:val="068C1AB0"/>
    <w:rsid w:val="06D9582A"/>
    <w:rsid w:val="07D6002C"/>
    <w:rsid w:val="0B0524C9"/>
    <w:rsid w:val="0F3170DF"/>
    <w:rsid w:val="10AE58BE"/>
    <w:rsid w:val="13AA3A0E"/>
    <w:rsid w:val="160B4136"/>
    <w:rsid w:val="19855782"/>
    <w:rsid w:val="2051592A"/>
    <w:rsid w:val="24CC0E23"/>
    <w:rsid w:val="270C6E8B"/>
    <w:rsid w:val="32B210FE"/>
    <w:rsid w:val="331A7BCB"/>
    <w:rsid w:val="33B06887"/>
    <w:rsid w:val="34683324"/>
    <w:rsid w:val="355058A0"/>
    <w:rsid w:val="37FE203A"/>
    <w:rsid w:val="38F26AE1"/>
    <w:rsid w:val="3AD36EB0"/>
    <w:rsid w:val="3E6D1900"/>
    <w:rsid w:val="3EA04FF9"/>
    <w:rsid w:val="3F132882"/>
    <w:rsid w:val="40DE31FC"/>
    <w:rsid w:val="440576DC"/>
    <w:rsid w:val="46924227"/>
    <w:rsid w:val="555E7A80"/>
    <w:rsid w:val="55A01793"/>
    <w:rsid w:val="568C75C8"/>
    <w:rsid w:val="60C4333A"/>
    <w:rsid w:val="611D2CC5"/>
    <w:rsid w:val="682406C4"/>
    <w:rsid w:val="687E66C8"/>
    <w:rsid w:val="6ADF49F7"/>
    <w:rsid w:val="6BAB548E"/>
    <w:rsid w:val="6C1443C7"/>
    <w:rsid w:val="702261EC"/>
    <w:rsid w:val="717C5596"/>
    <w:rsid w:val="719842C5"/>
    <w:rsid w:val="72517E7B"/>
    <w:rsid w:val="7A8A53C5"/>
    <w:rsid w:val="7CCCC8CA"/>
    <w:rsid w:val="7FB7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65</Characters>
  <Lines>1</Lines>
  <Paragraphs>1</Paragraphs>
  <TotalTime>0</TotalTime>
  <ScaleCrop>false</ScaleCrop>
  <LinksUpToDate>false</LinksUpToDate>
  <CharactersWithSpaces>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2018-10-23T11:32:00Z</dcterms:created>
  <dc:creator>王娜</dc:creator>
  <cp:lastModifiedBy>8226982966</cp:lastModifiedBy>
  <cp:lastPrinted>2024-05-24T16:51:00Z</cp:lastPrinted>
  <dcterms:modified xsi:type="dcterms:W3CDTF">2024-11-29T08:59:19Z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49C1BBA68E454BBAAB5C61108100E630_13</vt:lpwstr>
  </property>
</Properties>
</file>